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GoBack"/>
      <w:bookmarkStart w:id="1" w:name="_Ref389057665"/>
      <w:bookmarkStart w:id="2" w:name="_Toc402436955"/>
      <w:bookmarkEnd w:id="0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037925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沈阳自动化所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1"/>
      <w:bookmarkEnd w:id="2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年第</w:t>
      </w:r>
      <w:r w:rsidRPr="008D438C">
        <w:rPr>
          <w:rFonts w:ascii="Times New Roman" w:eastAsia="宋体" w:hAnsi="Times New Roman" w:cs="Times New Roman" w:hint="eastAsia"/>
          <w:szCs w:val="21"/>
          <w:u w:val="single"/>
        </w:rPr>
        <w:t xml:space="preserve">      </w:t>
      </w:r>
      <w:r w:rsidRPr="008D438C">
        <w:rPr>
          <w:rFonts w:ascii="Times New Roman" w:eastAsia="宋体" w:hAnsi="Times New Roman" w:cs="Times New Roman" w:hint="eastAsia"/>
          <w:szCs w:val="21"/>
        </w:rPr>
        <w:t>号”由中国科学院</w:t>
      </w:r>
      <w:r w:rsidR="00037925">
        <w:rPr>
          <w:rFonts w:ascii="Times New Roman" w:eastAsia="宋体" w:hAnsi="Times New Roman" w:cs="Times New Roman" w:hint="eastAsia"/>
          <w:szCs w:val="21"/>
        </w:rPr>
        <w:t>沈阳自动化所综合办公室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097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E8" w:rsidRDefault="005268E8" w:rsidP="00C2368D">
      <w:r>
        <w:separator/>
      </w:r>
    </w:p>
  </w:endnote>
  <w:endnote w:type="continuationSeparator" w:id="1">
    <w:p w:rsidR="005268E8" w:rsidRDefault="005268E8" w:rsidP="00C2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E8" w:rsidRDefault="005268E8" w:rsidP="00C2368D">
      <w:r>
        <w:separator/>
      </w:r>
    </w:p>
  </w:footnote>
  <w:footnote w:type="continuationSeparator" w:id="1">
    <w:p w:rsidR="005268E8" w:rsidRDefault="005268E8" w:rsidP="00C23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ACC"/>
    <w:rsid w:val="00037925"/>
    <w:rsid w:val="00050880"/>
    <w:rsid w:val="00097E20"/>
    <w:rsid w:val="005268E8"/>
    <w:rsid w:val="0071064F"/>
    <w:rsid w:val="008D438C"/>
    <w:rsid w:val="00BB32EF"/>
    <w:rsid w:val="00C2368D"/>
    <w:rsid w:val="00D8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戴天娇</cp:lastModifiedBy>
  <cp:revision>2</cp:revision>
  <dcterms:created xsi:type="dcterms:W3CDTF">2016-03-10T03:11:00Z</dcterms:created>
  <dcterms:modified xsi:type="dcterms:W3CDTF">2016-03-10T03:11:00Z</dcterms:modified>
</cp:coreProperties>
</file>